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F7" w:rsidRPr="00D17ADE" w:rsidRDefault="002C0DD6" w:rsidP="00706088">
      <w:pPr>
        <w:tabs>
          <w:tab w:val="left" w:pos="720"/>
        </w:tabs>
        <w:jc w:val="right"/>
      </w:pPr>
      <w:bookmarkStart w:id="0" w:name="_GoBack"/>
      <w:bookmarkEnd w:id="0"/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-547370</wp:posOffset>
                </wp:positionV>
                <wp:extent cx="1682115" cy="499745"/>
                <wp:effectExtent l="5080" t="5080" r="8255" b="952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1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E89" w:rsidRDefault="00F04E89" w:rsidP="00A273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69.9pt;margin-top:-43.1pt;width:132.45pt;height:3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" strokecolor="white">
                <v:textbox>
                  <w:txbxContent>
                    <w:p w:rsidR="00F04E89" w:rsidRDefault="00F04E89" w:rsidP="00A273A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17B64">
        <w:rPr>
          <w:noProof/>
        </w:rPr>
        <w:t xml:space="preserve">                                                                                                                       </w:t>
      </w:r>
      <w:r w:rsidR="00706088" w:rsidRPr="00D17ADE">
        <w:rPr>
          <w:noProof/>
        </w:rPr>
        <w:t>ПРОЕКТ</w:t>
      </w:r>
    </w:p>
    <w:p w:rsidR="000A25F7" w:rsidRDefault="000A25F7" w:rsidP="000A25F7">
      <w:pPr>
        <w:jc w:val="center"/>
        <w:rPr>
          <w:sz w:val="36"/>
        </w:rPr>
      </w:pPr>
    </w:p>
    <w:p w:rsidR="000A25F7" w:rsidRDefault="000A25F7" w:rsidP="000A25F7">
      <w:pPr>
        <w:pStyle w:val="a3"/>
        <w:rPr>
          <w:b w:val="0"/>
        </w:rPr>
      </w:pPr>
      <w:r>
        <w:rPr>
          <w:b w:val="0"/>
        </w:rPr>
        <w:t>ГУБЕРНАТОР ЕВРЕЙСКОЙ АВТОНОМНОЙ ОБЛАСТИ</w:t>
      </w:r>
    </w:p>
    <w:p w:rsidR="000A25F7" w:rsidRDefault="000A25F7" w:rsidP="000A25F7">
      <w:pPr>
        <w:jc w:val="center"/>
        <w:rPr>
          <w:sz w:val="22"/>
        </w:rPr>
      </w:pPr>
    </w:p>
    <w:p w:rsidR="000A25F7" w:rsidRDefault="000A25F7" w:rsidP="000A25F7">
      <w:pPr>
        <w:pStyle w:val="1"/>
        <w:rPr>
          <w:spacing w:val="40"/>
        </w:rPr>
      </w:pPr>
      <w:r>
        <w:rPr>
          <w:spacing w:val="40"/>
        </w:rPr>
        <w:t>ПОСТАНОВЛЕНИЕ</w:t>
      </w:r>
    </w:p>
    <w:p w:rsidR="000A25F7" w:rsidRDefault="000A25F7" w:rsidP="000A25F7">
      <w:pPr>
        <w:jc w:val="center"/>
        <w:rPr>
          <w:sz w:val="20"/>
        </w:rPr>
      </w:pPr>
    </w:p>
    <w:p w:rsidR="000A25F7" w:rsidRDefault="000A25F7" w:rsidP="000A25F7">
      <w:r>
        <w:t xml:space="preserve">       ___________________                                                                                 №_________</w:t>
      </w:r>
    </w:p>
    <w:p w:rsidR="000A25F7" w:rsidRDefault="000A25F7" w:rsidP="00AF5678">
      <w:pPr>
        <w:jc w:val="center"/>
      </w:pPr>
      <w:r>
        <w:t>г.</w:t>
      </w:r>
      <w:r w:rsidR="00D85615">
        <w:t xml:space="preserve"> </w:t>
      </w:r>
      <w:r>
        <w:t>Биробиджан</w:t>
      </w:r>
    </w:p>
    <w:p w:rsidR="000A25F7" w:rsidRDefault="002C0DD6" w:rsidP="000A25F7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305435</wp:posOffset>
                </wp:positionV>
                <wp:extent cx="182880" cy="91440"/>
                <wp:effectExtent l="7620" t="10160" r="9525" b="1270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5" name="Line 6"/>
                        <wps:cNvCnPr/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74.6pt;margin-top:24.05pt;width:14.4pt;height:7.2pt;z-index:251657728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">
                <v:line id="Line 6" o:spid="_x0000_s1027" style="position:absolute;visibility:visible;mso-wrap-style:square" from="5760,3888" to="60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7" o:spid="_x0000_s1028" style="position:absolute;visibility:visible;mso-wrap-style:square" from="6048,3888" to="604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305435</wp:posOffset>
                </wp:positionV>
                <wp:extent cx="182880" cy="91440"/>
                <wp:effectExtent l="7620" t="10160" r="9525" b="1270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5.4pt;margin-top:24.05pt;width:14.4pt;height:7.2pt;z-index:251656704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">
                <v:line id="Line 3" o:spid="_x0000_s1027" style="position:absolute;visibility:visible;mso-wrap-style:square" from="2160,3888" to="216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4" o:spid="_x0000_s1028" style="position:absolute;visibility:visible;mso-wrap-style:square" from="2160,3888" to="24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w10:wrap type="topAndBottom"/>
              </v:group>
            </w:pict>
          </mc:Fallback>
        </mc:AlternateContent>
      </w:r>
    </w:p>
    <w:p w:rsidR="00574056" w:rsidRDefault="00574056" w:rsidP="008912FC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37545" w:rsidRDefault="008D671B" w:rsidP="00937545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9748" w:type="dxa"/>
        <w:tblInd w:w="-142" w:type="dxa"/>
        <w:tblLook w:val="04A0" w:firstRow="1" w:lastRow="0" w:firstColumn="1" w:lastColumn="0" w:noHBand="0" w:noVBand="1"/>
      </w:tblPr>
      <w:tblGrid>
        <w:gridCol w:w="9748"/>
      </w:tblGrid>
      <w:tr w:rsidR="00937545" w:rsidRPr="00D76E5A" w:rsidTr="00093305">
        <w:tc>
          <w:tcPr>
            <w:tcW w:w="9748" w:type="dxa"/>
          </w:tcPr>
          <w:p w:rsidR="00937545" w:rsidRPr="00D76E5A" w:rsidRDefault="000B2633" w:rsidP="0079453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дополнения в постановление губернатора</w:t>
            </w:r>
            <w:r w:rsidR="00517B64" w:rsidRPr="00816699">
              <w:rPr>
                <w:sz w:val="28"/>
                <w:szCs w:val="28"/>
              </w:rPr>
              <w:t xml:space="preserve"> Еврейской автономной области</w:t>
            </w:r>
            <w:r>
              <w:rPr>
                <w:sz w:val="28"/>
                <w:szCs w:val="28"/>
              </w:rPr>
              <w:t xml:space="preserve"> «</w:t>
            </w:r>
            <w:r w:rsidRPr="000B2633">
              <w:rPr>
                <w:sz w:val="28"/>
                <w:szCs w:val="28"/>
              </w:rPr>
              <w:t xml:space="preserve">Об утверждении перечня должностных лиц государственных органов, областных государственных учреждений, уполномоченных составлять протоколы об административных правонарушениях, предусмотренных законом Еврейской автономной области от 23.06.2010 </w:t>
            </w:r>
            <w:r>
              <w:rPr>
                <w:sz w:val="28"/>
                <w:szCs w:val="28"/>
              </w:rPr>
              <w:t xml:space="preserve">            №</w:t>
            </w:r>
            <w:r w:rsidRPr="000B2633">
              <w:rPr>
                <w:sz w:val="28"/>
                <w:szCs w:val="28"/>
              </w:rPr>
              <w:t xml:space="preserve"> 781-ОЗ </w:t>
            </w:r>
            <w:r>
              <w:rPr>
                <w:sz w:val="28"/>
                <w:szCs w:val="28"/>
              </w:rPr>
              <w:t>«</w:t>
            </w:r>
            <w:r w:rsidRPr="000B2633">
              <w:rPr>
                <w:sz w:val="28"/>
                <w:szCs w:val="28"/>
              </w:rPr>
              <w:t>Об административных правонарушениях</w:t>
            </w:r>
            <w:r>
              <w:rPr>
                <w:sz w:val="28"/>
                <w:szCs w:val="28"/>
              </w:rPr>
              <w:t>» от 27.09.2013 № 261</w:t>
            </w:r>
          </w:p>
        </w:tc>
      </w:tr>
    </w:tbl>
    <w:p w:rsidR="00AD7C85" w:rsidRDefault="00AD7C85" w:rsidP="00794533">
      <w:pPr>
        <w:spacing w:line="276" w:lineRule="auto"/>
        <w:ind w:left="-142"/>
        <w:rPr>
          <w:sz w:val="28"/>
          <w:szCs w:val="28"/>
        </w:rPr>
      </w:pPr>
    </w:p>
    <w:p w:rsidR="000A25F7" w:rsidRDefault="000A25F7" w:rsidP="00794533">
      <w:pPr>
        <w:pStyle w:val="ConsNormal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8912FC" w:rsidRPr="007B0FE6" w:rsidRDefault="008912FC" w:rsidP="00794533">
      <w:pPr>
        <w:pStyle w:val="Con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</w:rPr>
        <w:t xml:space="preserve">В соответствии с </w:t>
      </w:r>
      <w:r w:rsidR="000B2633" w:rsidRPr="000B2633">
        <w:rPr>
          <w:rFonts w:ascii="Times New Roman" w:hAnsi="Times New Roman" w:cs="Times New Roman"/>
          <w:sz w:val="28"/>
        </w:rPr>
        <w:t>Законом Еврейской автономной области от 03.07.2018               № 281-ОЗ «Об организации деятельности пунктов приема и отгрузки древесины на территории Еврейской автономной области»</w:t>
      </w:r>
      <w:r>
        <w:rPr>
          <w:rFonts w:ascii="Times New Roman" w:hAnsi="Times New Roman" w:cs="Times New Roman"/>
          <w:sz w:val="28"/>
        </w:rPr>
        <w:t xml:space="preserve"> </w:t>
      </w:r>
    </w:p>
    <w:p w:rsidR="008912FC" w:rsidRDefault="008912FC" w:rsidP="00794533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ПОСТАНОВЛЯЮ:</w:t>
      </w:r>
    </w:p>
    <w:p w:rsidR="008912FC" w:rsidRDefault="008912FC" w:rsidP="00794533">
      <w:pPr>
        <w:pStyle w:val="ConsNormal"/>
        <w:widowControl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0B2633">
        <w:rPr>
          <w:rFonts w:ascii="Times New Roman" w:hAnsi="Times New Roman" w:cs="Times New Roman"/>
          <w:sz w:val="28"/>
        </w:rPr>
        <w:t>В</w:t>
      </w:r>
      <w:r w:rsidR="000B2633" w:rsidRPr="000B2633">
        <w:rPr>
          <w:rFonts w:ascii="Times New Roman" w:hAnsi="Times New Roman" w:cs="Times New Roman"/>
          <w:sz w:val="28"/>
        </w:rPr>
        <w:t>нес</w:t>
      </w:r>
      <w:r w:rsidR="000B2633">
        <w:rPr>
          <w:rFonts w:ascii="Times New Roman" w:hAnsi="Times New Roman" w:cs="Times New Roman"/>
          <w:sz w:val="28"/>
        </w:rPr>
        <w:t>ти в</w:t>
      </w:r>
      <w:r w:rsidR="000B2633" w:rsidRPr="000B2633">
        <w:rPr>
          <w:rFonts w:ascii="Times New Roman" w:hAnsi="Times New Roman" w:cs="Times New Roman"/>
          <w:sz w:val="28"/>
        </w:rPr>
        <w:t xml:space="preserve"> постановление губернатора Еврейской автономной области «Об утверждении перечня должностных лиц государственных органов, областных государственных учреждений, уполномоченных составлять протоколы об административных правонарушениях, предусмотренных законом Еврейской автономной области от 23.06.2010</w:t>
      </w:r>
      <w:r w:rsidR="000B2633">
        <w:rPr>
          <w:rFonts w:ascii="Times New Roman" w:hAnsi="Times New Roman" w:cs="Times New Roman"/>
          <w:sz w:val="28"/>
        </w:rPr>
        <w:t xml:space="preserve"> </w:t>
      </w:r>
      <w:r w:rsidR="000B2633" w:rsidRPr="000B2633">
        <w:rPr>
          <w:rFonts w:ascii="Times New Roman" w:hAnsi="Times New Roman" w:cs="Times New Roman"/>
          <w:sz w:val="28"/>
        </w:rPr>
        <w:t xml:space="preserve">№ 781-ОЗ </w:t>
      </w:r>
      <w:r w:rsidR="000B2633">
        <w:rPr>
          <w:rFonts w:ascii="Times New Roman" w:hAnsi="Times New Roman" w:cs="Times New Roman"/>
          <w:sz w:val="28"/>
        </w:rPr>
        <w:t xml:space="preserve">                   </w:t>
      </w:r>
      <w:r w:rsidR="000B2633" w:rsidRPr="000B2633">
        <w:rPr>
          <w:rFonts w:ascii="Times New Roman" w:hAnsi="Times New Roman" w:cs="Times New Roman"/>
          <w:sz w:val="28"/>
        </w:rPr>
        <w:t>«Об административных правонарушениях» от 27.09.2013 № 261</w:t>
      </w:r>
      <w:r w:rsidR="000B2633">
        <w:rPr>
          <w:rFonts w:ascii="Times New Roman" w:hAnsi="Times New Roman" w:cs="Times New Roman"/>
          <w:sz w:val="28"/>
        </w:rPr>
        <w:t xml:space="preserve"> следующее дополнение:</w:t>
      </w:r>
    </w:p>
    <w:p w:rsidR="00AF631E" w:rsidRDefault="000B2633" w:rsidP="00794533">
      <w:pPr>
        <w:pStyle w:val="ConsNormal"/>
        <w:widowControl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</w:t>
      </w:r>
      <w:r w:rsidR="00517B64">
        <w:rPr>
          <w:rFonts w:ascii="Times New Roman" w:hAnsi="Times New Roman" w:cs="Times New Roman"/>
          <w:sz w:val="28"/>
        </w:rPr>
        <w:t xml:space="preserve">. </w:t>
      </w:r>
      <w:r w:rsidR="00AF631E">
        <w:rPr>
          <w:rFonts w:ascii="Times New Roman" w:hAnsi="Times New Roman" w:cs="Times New Roman"/>
          <w:sz w:val="28"/>
        </w:rPr>
        <w:t>П</w:t>
      </w:r>
      <w:r w:rsidR="00AF631E" w:rsidRPr="00AF631E">
        <w:rPr>
          <w:rFonts w:ascii="Times New Roman" w:hAnsi="Times New Roman" w:cs="Times New Roman"/>
          <w:sz w:val="28"/>
        </w:rPr>
        <w:t>ереч</w:t>
      </w:r>
      <w:r w:rsidR="00AF631E">
        <w:rPr>
          <w:rFonts w:ascii="Times New Roman" w:hAnsi="Times New Roman" w:cs="Times New Roman"/>
          <w:sz w:val="28"/>
        </w:rPr>
        <w:t>ень</w:t>
      </w:r>
      <w:r w:rsidR="00AF631E" w:rsidRPr="00AF631E">
        <w:rPr>
          <w:rFonts w:ascii="Times New Roman" w:hAnsi="Times New Roman" w:cs="Times New Roman"/>
          <w:sz w:val="28"/>
        </w:rPr>
        <w:t xml:space="preserve"> должностных лиц государственных органов, областных государственных учреждений, уполномоченных составлять протоколы об административных правонарушениях, предусмотренных законом Еврейской автономной области от 23.06.2010 № 781-ОЗ</w:t>
      </w:r>
      <w:r w:rsidR="00AF631E">
        <w:rPr>
          <w:rFonts w:ascii="Times New Roman" w:hAnsi="Times New Roman" w:cs="Times New Roman"/>
          <w:sz w:val="28"/>
        </w:rPr>
        <w:t xml:space="preserve"> </w:t>
      </w:r>
      <w:r w:rsidR="00AF631E" w:rsidRPr="00AF631E">
        <w:rPr>
          <w:rFonts w:ascii="Times New Roman" w:hAnsi="Times New Roman" w:cs="Times New Roman"/>
          <w:sz w:val="28"/>
        </w:rPr>
        <w:t>«Об административных правонарушениях»</w:t>
      </w:r>
      <w:r w:rsidR="00AF631E">
        <w:rPr>
          <w:rFonts w:ascii="Times New Roman" w:hAnsi="Times New Roman" w:cs="Times New Roman"/>
          <w:sz w:val="28"/>
        </w:rPr>
        <w:t xml:space="preserve">, </w:t>
      </w:r>
      <w:r w:rsidR="00AF631E" w:rsidRPr="00AF631E">
        <w:rPr>
          <w:rFonts w:ascii="Times New Roman" w:hAnsi="Times New Roman" w:cs="Times New Roman"/>
          <w:sz w:val="28"/>
        </w:rPr>
        <w:t>утвержденный вышеуказанным</w:t>
      </w:r>
      <w:r w:rsidR="00AF631E">
        <w:rPr>
          <w:rFonts w:ascii="Times New Roman" w:hAnsi="Times New Roman" w:cs="Times New Roman"/>
          <w:sz w:val="28"/>
        </w:rPr>
        <w:t xml:space="preserve"> постановлением дополнить пунктом 23 следующего содержания:</w:t>
      </w:r>
    </w:p>
    <w:p w:rsidR="00AF631E" w:rsidRPr="00AF631E" w:rsidRDefault="00AF631E" w:rsidP="00794533">
      <w:pPr>
        <w:pStyle w:val="ConsNormal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«23. </w:t>
      </w:r>
      <w:r w:rsidRPr="00AF631E">
        <w:rPr>
          <w:rFonts w:ascii="Times New Roman" w:hAnsi="Times New Roman" w:cs="Times New Roman"/>
          <w:sz w:val="28"/>
        </w:rPr>
        <w:t xml:space="preserve">Должностные лица управления </w:t>
      </w:r>
      <w:r>
        <w:rPr>
          <w:rFonts w:ascii="Times New Roman" w:hAnsi="Times New Roman" w:cs="Times New Roman"/>
          <w:sz w:val="28"/>
        </w:rPr>
        <w:t>лесами</w:t>
      </w:r>
      <w:r w:rsidRPr="00AF631E">
        <w:rPr>
          <w:rFonts w:ascii="Times New Roman" w:hAnsi="Times New Roman" w:cs="Times New Roman"/>
          <w:sz w:val="28"/>
        </w:rPr>
        <w:t xml:space="preserve"> правительства Еврейской автономной области (статья </w:t>
      </w:r>
      <w:r>
        <w:rPr>
          <w:rFonts w:ascii="Times New Roman" w:hAnsi="Times New Roman" w:cs="Times New Roman"/>
          <w:sz w:val="28"/>
        </w:rPr>
        <w:t>30-3</w:t>
      </w:r>
      <w:r w:rsidRPr="00AF631E">
        <w:rPr>
          <w:rFonts w:ascii="Times New Roman" w:hAnsi="Times New Roman" w:cs="Times New Roman"/>
          <w:sz w:val="28"/>
        </w:rPr>
        <w:t>):</w:t>
      </w:r>
    </w:p>
    <w:p w:rsidR="00517B64" w:rsidRPr="002C5E14" w:rsidRDefault="00AF631E" w:rsidP="00794533">
      <w:pPr>
        <w:pStyle w:val="ConsNormal"/>
        <w:widowControl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F631E">
        <w:rPr>
          <w:rFonts w:ascii="Times New Roman" w:hAnsi="Times New Roman" w:cs="Times New Roman"/>
          <w:sz w:val="28"/>
        </w:rPr>
        <w:lastRenderedPageBreak/>
        <w:t>- государственные инспекторы отдел</w:t>
      </w:r>
      <w:r>
        <w:rPr>
          <w:rFonts w:ascii="Times New Roman" w:hAnsi="Times New Roman" w:cs="Times New Roman"/>
          <w:sz w:val="28"/>
        </w:rPr>
        <w:t>а</w:t>
      </w:r>
      <w:r w:rsidRPr="00AF631E">
        <w:rPr>
          <w:rFonts w:ascii="Times New Roman" w:hAnsi="Times New Roman" w:cs="Times New Roman"/>
          <w:sz w:val="28"/>
        </w:rPr>
        <w:t xml:space="preserve"> федерального государственного лесного надзора (лесной охраны) и федерального государственного пожарного надзора</w:t>
      </w:r>
      <w:r w:rsidR="00517B64" w:rsidRPr="002C5E14">
        <w:rPr>
          <w:rFonts w:ascii="Times New Roman" w:hAnsi="Times New Roman" w:cs="Times New Roman"/>
          <w:sz w:val="28"/>
        </w:rPr>
        <w:t>.</w:t>
      </w:r>
      <w:r w:rsidR="00794533">
        <w:rPr>
          <w:rFonts w:ascii="Times New Roman" w:hAnsi="Times New Roman" w:cs="Times New Roman"/>
          <w:sz w:val="28"/>
        </w:rPr>
        <w:t>».</w:t>
      </w:r>
    </w:p>
    <w:p w:rsidR="008912FC" w:rsidRDefault="00517B64" w:rsidP="00794533">
      <w:pPr>
        <w:pStyle w:val="ConsNormal"/>
        <w:widowControl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8912FC">
        <w:rPr>
          <w:rFonts w:ascii="Times New Roman" w:hAnsi="Times New Roman" w:cs="Times New Roman"/>
          <w:sz w:val="28"/>
        </w:rPr>
        <w:t xml:space="preserve">. Контроль за выполнением настоящего постановления возложить на </w:t>
      </w:r>
      <w:r w:rsidR="00794533">
        <w:rPr>
          <w:rFonts w:ascii="Times New Roman" w:hAnsi="Times New Roman" w:cs="Times New Roman"/>
          <w:sz w:val="28"/>
        </w:rPr>
        <w:t xml:space="preserve">и.о. </w:t>
      </w:r>
      <w:r w:rsidR="00FF2A7F">
        <w:rPr>
          <w:rFonts w:ascii="Times New Roman" w:hAnsi="Times New Roman" w:cs="Times New Roman"/>
          <w:sz w:val="28"/>
        </w:rPr>
        <w:t xml:space="preserve">начальника управления лесами правительства Еврейской автономной области </w:t>
      </w:r>
      <w:r w:rsidR="00794533">
        <w:rPr>
          <w:rFonts w:ascii="Times New Roman" w:hAnsi="Times New Roman" w:cs="Times New Roman"/>
          <w:sz w:val="28"/>
        </w:rPr>
        <w:t>Лощилова К.С</w:t>
      </w:r>
      <w:r w:rsidR="008912FC">
        <w:rPr>
          <w:rFonts w:ascii="Times New Roman" w:hAnsi="Times New Roman" w:cs="Times New Roman"/>
          <w:sz w:val="28"/>
        </w:rPr>
        <w:t>.</w:t>
      </w:r>
    </w:p>
    <w:p w:rsidR="008912FC" w:rsidRDefault="00517B64" w:rsidP="00794533">
      <w:pPr>
        <w:pStyle w:val="ConsTitle"/>
        <w:widowControl/>
        <w:spacing w:line="276" w:lineRule="auto"/>
        <w:ind w:right="-82" w:firstLine="720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4</w:t>
      </w:r>
      <w:r w:rsidR="008912FC">
        <w:rPr>
          <w:rFonts w:ascii="Times New Roman" w:hAnsi="Times New Roman" w:cs="Times New Roman"/>
          <w:b w:val="0"/>
          <w:bCs w:val="0"/>
          <w:sz w:val="28"/>
        </w:rPr>
        <w:t xml:space="preserve">. </w:t>
      </w:r>
      <w:r w:rsidR="00937545">
        <w:rPr>
          <w:rFonts w:ascii="Times New Roman" w:hAnsi="Times New Roman" w:cs="Times New Roman"/>
          <w:b w:val="0"/>
          <w:bCs w:val="0"/>
          <w:sz w:val="28"/>
        </w:rPr>
        <w:t>Настоящее постановление вступает в силу через 10 дней после дня его официального опубликования</w:t>
      </w:r>
      <w:r w:rsidR="008912FC">
        <w:rPr>
          <w:rFonts w:ascii="Times New Roman" w:hAnsi="Times New Roman" w:cs="Times New Roman"/>
          <w:b w:val="0"/>
          <w:bCs w:val="0"/>
          <w:sz w:val="28"/>
        </w:rPr>
        <w:t>.</w:t>
      </w:r>
    </w:p>
    <w:p w:rsidR="008912FC" w:rsidRDefault="008912FC" w:rsidP="00794533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</w:rPr>
      </w:pPr>
    </w:p>
    <w:p w:rsidR="008912FC" w:rsidRDefault="008912FC" w:rsidP="00794533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</w:rPr>
      </w:pPr>
    </w:p>
    <w:p w:rsidR="008912FC" w:rsidRDefault="008912FC" w:rsidP="00794533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</w:rPr>
      </w:pPr>
    </w:p>
    <w:p w:rsidR="00397B99" w:rsidRDefault="00794533" w:rsidP="00794533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И.о. г</w:t>
      </w:r>
      <w:r w:rsidR="008912FC">
        <w:rPr>
          <w:rFonts w:ascii="Times New Roman" w:hAnsi="Times New Roman" w:cs="Times New Roman"/>
          <w:sz w:val="28"/>
        </w:rPr>
        <w:t>убернатор</w:t>
      </w:r>
      <w:r>
        <w:rPr>
          <w:rFonts w:ascii="Times New Roman" w:hAnsi="Times New Roman" w:cs="Times New Roman"/>
          <w:sz w:val="28"/>
        </w:rPr>
        <w:t>а</w:t>
      </w:r>
      <w:r w:rsidR="008912FC">
        <w:rPr>
          <w:rFonts w:ascii="Times New Roman" w:hAnsi="Times New Roman" w:cs="Times New Roman"/>
          <w:sz w:val="28"/>
        </w:rPr>
        <w:t xml:space="preserve"> области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Р.Э. Гольдштейн</w:t>
      </w:r>
    </w:p>
    <w:sectPr w:rsidR="00397B99" w:rsidSect="00C37CAA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D8E" w:rsidRDefault="006C1D8E" w:rsidP="00EE65E1">
      <w:r>
        <w:separator/>
      </w:r>
    </w:p>
  </w:endnote>
  <w:endnote w:type="continuationSeparator" w:id="0">
    <w:p w:rsidR="006C1D8E" w:rsidRDefault="006C1D8E" w:rsidP="00EE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D8E" w:rsidRDefault="006C1D8E" w:rsidP="00EE65E1">
      <w:r>
        <w:separator/>
      </w:r>
    </w:p>
  </w:footnote>
  <w:footnote w:type="continuationSeparator" w:id="0">
    <w:p w:rsidR="006C1D8E" w:rsidRDefault="006C1D8E" w:rsidP="00EE6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5E1" w:rsidRDefault="00EE65E1" w:rsidP="0006641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0DD6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C0"/>
    <w:rsid w:val="00007FD5"/>
    <w:rsid w:val="00021EE9"/>
    <w:rsid w:val="000314C6"/>
    <w:rsid w:val="000323BE"/>
    <w:rsid w:val="0004681F"/>
    <w:rsid w:val="0005489A"/>
    <w:rsid w:val="000601B8"/>
    <w:rsid w:val="0006641D"/>
    <w:rsid w:val="00074CBA"/>
    <w:rsid w:val="00082416"/>
    <w:rsid w:val="00093305"/>
    <w:rsid w:val="0009736D"/>
    <w:rsid w:val="000A1E74"/>
    <w:rsid w:val="000A25F7"/>
    <w:rsid w:val="000B2633"/>
    <w:rsid w:val="000C700B"/>
    <w:rsid w:val="000D1188"/>
    <w:rsid w:val="000D53E7"/>
    <w:rsid w:val="000E3823"/>
    <w:rsid w:val="000F3649"/>
    <w:rsid w:val="00104820"/>
    <w:rsid w:val="00104C68"/>
    <w:rsid w:val="00121838"/>
    <w:rsid w:val="001236A8"/>
    <w:rsid w:val="00132EDE"/>
    <w:rsid w:val="0013745A"/>
    <w:rsid w:val="00145FBE"/>
    <w:rsid w:val="0016507F"/>
    <w:rsid w:val="00171C28"/>
    <w:rsid w:val="001877EA"/>
    <w:rsid w:val="0019016A"/>
    <w:rsid w:val="001952B8"/>
    <w:rsid w:val="00197C00"/>
    <w:rsid w:val="001B07B9"/>
    <w:rsid w:val="001B153D"/>
    <w:rsid w:val="001B4886"/>
    <w:rsid w:val="001D18FA"/>
    <w:rsid w:val="001E1A49"/>
    <w:rsid w:val="001E3673"/>
    <w:rsid w:val="001E47FD"/>
    <w:rsid w:val="001E51B2"/>
    <w:rsid w:val="001F0AFE"/>
    <w:rsid w:val="001F47FA"/>
    <w:rsid w:val="00200AB7"/>
    <w:rsid w:val="002063B0"/>
    <w:rsid w:val="00220D19"/>
    <w:rsid w:val="002253F7"/>
    <w:rsid w:val="00230C53"/>
    <w:rsid w:val="0023174B"/>
    <w:rsid w:val="00232A89"/>
    <w:rsid w:val="00232C39"/>
    <w:rsid w:val="00252CE7"/>
    <w:rsid w:val="00254A9C"/>
    <w:rsid w:val="00257128"/>
    <w:rsid w:val="00262B26"/>
    <w:rsid w:val="00277807"/>
    <w:rsid w:val="002844CA"/>
    <w:rsid w:val="002962D1"/>
    <w:rsid w:val="002A1151"/>
    <w:rsid w:val="002A4A41"/>
    <w:rsid w:val="002B1C18"/>
    <w:rsid w:val="002B498A"/>
    <w:rsid w:val="002C0DD6"/>
    <w:rsid w:val="002C5E14"/>
    <w:rsid w:val="002D32D4"/>
    <w:rsid w:val="002F3B08"/>
    <w:rsid w:val="003042F4"/>
    <w:rsid w:val="00311A1D"/>
    <w:rsid w:val="00330E1F"/>
    <w:rsid w:val="00332BD5"/>
    <w:rsid w:val="00335296"/>
    <w:rsid w:val="0034452D"/>
    <w:rsid w:val="00353844"/>
    <w:rsid w:val="003628F3"/>
    <w:rsid w:val="00364043"/>
    <w:rsid w:val="003806C0"/>
    <w:rsid w:val="00381FAC"/>
    <w:rsid w:val="003910FB"/>
    <w:rsid w:val="0039496F"/>
    <w:rsid w:val="00397B99"/>
    <w:rsid w:val="003E4E08"/>
    <w:rsid w:val="003F445F"/>
    <w:rsid w:val="003F6327"/>
    <w:rsid w:val="003F664B"/>
    <w:rsid w:val="00400A63"/>
    <w:rsid w:val="00407B00"/>
    <w:rsid w:val="00412CEC"/>
    <w:rsid w:val="00423654"/>
    <w:rsid w:val="00434AB6"/>
    <w:rsid w:val="00446C6D"/>
    <w:rsid w:val="00450050"/>
    <w:rsid w:val="00456147"/>
    <w:rsid w:val="0046213D"/>
    <w:rsid w:val="00462908"/>
    <w:rsid w:val="004648DF"/>
    <w:rsid w:val="00474073"/>
    <w:rsid w:val="00476ACA"/>
    <w:rsid w:val="00482305"/>
    <w:rsid w:val="004865DF"/>
    <w:rsid w:val="004A5F70"/>
    <w:rsid w:val="004B06ED"/>
    <w:rsid w:val="004B14E7"/>
    <w:rsid w:val="004C24D3"/>
    <w:rsid w:val="004D06A4"/>
    <w:rsid w:val="004D2494"/>
    <w:rsid w:val="004E2001"/>
    <w:rsid w:val="004E240C"/>
    <w:rsid w:val="004E29F6"/>
    <w:rsid w:val="004F7ADB"/>
    <w:rsid w:val="00510F03"/>
    <w:rsid w:val="00513319"/>
    <w:rsid w:val="0051483E"/>
    <w:rsid w:val="00515A0C"/>
    <w:rsid w:val="00517B64"/>
    <w:rsid w:val="00522438"/>
    <w:rsid w:val="005367CC"/>
    <w:rsid w:val="00541321"/>
    <w:rsid w:val="005578B5"/>
    <w:rsid w:val="00573802"/>
    <w:rsid w:val="00574056"/>
    <w:rsid w:val="005774CE"/>
    <w:rsid w:val="00596F01"/>
    <w:rsid w:val="005A2483"/>
    <w:rsid w:val="005A25D7"/>
    <w:rsid w:val="005A66CB"/>
    <w:rsid w:val="005C63E8"/>
    <w:rsid w:val="005E17B3"/>
    <w:rsid w:val="005E321C"/>
    <w:rsid w:val="005E4B9C"/>
    <w:rsid w:val="005E4D5C"/>
    <w:rsid w:val="005E7940"/>
    <w:rsid w:val="005F15EE"/>
    <w:rsid w:val="005F6B4A"/>
    <w:rsid w:val="00605EED"/>
    <w:rsid w:val="00613BB2"/>
    <w:rsid w:val="0062306F"/>
    <w:rsid w:val="00634EF6"/>
    <w:rsid w:val="00657E27"/>
    <w:rsid w:val="00661B9E"/>
    <w:rsid w:val="006661F1"/>
    <w:rsid w:val="00670BF4"/>
    <w:rsid w:val="00684C33"/>
    <w:rsid w:val="006B07E0"/>
    <w:rsid w:val="006B1BB3"/>
    <w:rsid w:val="006C1D8E"/>
    <w:rsid w:val="006D219B"/>
    <w:rsid w:val="006F7DC0"/>
    <w:rsid w:val="00706088"/>
    <w:rsid w:val="00711941"/>
    <w:rsid w:val="00720E6F"/>
    <w:rsid w:val="0073327F"/>
    <w:rsid w:val="00745A15"/>
    <w:rsid w:val="00756CAD"/>
    <w:rsid w:val="00762B5D"/>
    <w:rsid w:val="00766A6E"/>
    <w:rsid w:val="00780022"/>
    <w:rsid w:val="007824C5"/>
    <w:rsid w:val="0078669F"/>
    <w:rsid w:val="00787E65"/>
    <w:rsid w:val="00791F27"/>
    <w:rsid w:val="00794533"/>
    <w:rsid w:val="007A0319"/>
    <w:rsid w:val="007B1345"/>
    <w:rsid w:val="007B4346"/>
    <w:rsid w:val="007C0B0E"/>
    <w:rsid w:val="007C5704"/>
    <w:rsid w:val="007D328C"/>
    <w:rsid w:val="007D74E3"/>
    <w:rsid w:val="007E5985"/>
    <w:rsid w:val="007F0478"/>
    <w:rsid w:val="007F5A8A"/>
    <w:rsid w:val="00815E0F"/>
    <w:rsid w:val="0081696C"/>
    <w:rsid w:val="00827EEB"/>
    <w:rsid w:val="00834CF1"/>
    <w:rsid w:val="008361EA"/>
    <w:rsid w:val="00837D04"/>
    <w:rsid w:val="00842B8C"/>
    <w:rsid w:val="008435C0"/>
    <w:rsid w:val="008442C5"/>
    <w:rsid w:val="008569E7"/>
    <w:rsid w:val="0086305F"/>
    <w:rsid w:val="00864B9F"/>
    <w:rsid w:val="008807A3"/>
    <w:rsid w:val="008909C8"/>
    <w:rsid w:val="008912FC"/>
    <w:rsid w:val="0089562A"/>
    <w:rsid w:val="008A26AF"/>
    <w:rsid w:val="008B43DD"/>
    <w:rsid w:val="008C02D2"/>
    <w:rsid w:val="008C3B41"/>
    <w:rsid w:val="008C6A17"/>
    <w:rsid w:val="008D2581"/>
    <w:rsid w:val="008D671B"/>
    <w:rsid w:val="008D6F1F"/>
    <w:rsid w:val="008E7E14"/>
    <w:rsid w:val="0090334C"/>
    <w:rsid w:val="00910363"/>
    <w:rsid w:val="00915DDF"/>
    <w:rsid w:val="00924CC9"/>
    <w:rsid w:val="00926FC0"/>
    <w:rsid w:val="00930B5E"/>
    <w:rsid w:val="00937545"/>
    <w:rsid w:val="009407DC"/>
    <w:rsid w:val="00951036"/>
    <w:rsid w:val="00951903"/>
    <w:rsid w:val="009635B3"/>
    <w:rsid w:val="00964639"/>
    <w:rsid w:val="00965C38"/>
    <w:rsid w:val="00971651"/>
    <w:rsid w:val="0097619A"/>
    <w:rsid w:val="00982C46"/>
    <w:rsid w:val="00984AB6"/>
    <w:rsid w:val="00990FD6"/>
    <w:rsid w:val="009B0CFE"/>
    <w:rsid w:val="009B7839"/>
    <w:rsid w:val="009D67D3"/>
    <w:rsid w:val="00A00310"/>
    <w:rsid w:val="00A03199"/>
    <w:rsid w:val="00A1178C"/>
    <w:rsid w:val="00A14178"/>
    <w:rsid w:val="00A2036A"/>
    <w:rsid w:val="00A273A2"/>
    <w:rsid w:val="00A3356F"/>
    <w:rsid w:val="00A47BB5"/>
    <w:rsid w:val="00A511A0"/>
    <w:rsid w:val="00A57F7E"/>
    <w:rsid w:val="00A60091"/>
    <w:rsid w:val="00A65FF7"/>
    <w:rsid w:val="00A71163"/>
    <w:rsid w:val="00A735D5"/>
    <w:rsid w:val="00A76A91"/>
    <w:rsid w:val="00A76B5E"/>
    <w:rsid w:val="00A970FC"/>
    <w:rsid w:val="00AA21CF"/>
    <w:rsid w:val="00AA2DF0"/>
    <w:rsid w:val="00AB479D"/>
    <w:rsid w:val="00AC13D9"/>
    <w:rsid w:val="00AC2BB3"/>
    <w:rsid w:val="00AC42B7"/>
    <w:rsid w:val="00AD7C85"/>
    <w:rsid w:val="00AE5056"/>
    <w:rsid w:val="00AE6547"/>
    <w:rsid w:val="00AE66F0"/>
    <w:rsid w:val="00AF53C7"/>
    <w:rsid w:val="00AF5678"/>
    <w:rsid w:val="00AF631E"/>
    <w:rsid w:val="00B04745"/>
    <w:rsid w:val="00B051EB"/>
    <w:rsid w:val="00B10028"/>
    <w:rsid w:val="00B16D32"/>
    <w:rsid w:val="00B24CA2"/>
    <w:rsid w:val="00B34DB1"/>
    <w:rsid w:val="00B42B8F"/>
    <w:rsid w:val="00B47E64"/>
    <w:rsid w:val="00B5608D"/>
    <w:rsid w:val="00B85EE7"/>
    <w:rsid w:val="00B86AAE"/>
    <w:rsid w:val="00B950D6"/>
    <w:rsid w:val="00BB1DF1"/>
    <w:rsid w:val="00BB3F8C"/>
    <w:rsid w:val="00BC368B"/>
    <w:rsid w:val="00BC7633"/>
    <w:rsid w:val="00BD626B"/>
    <w:rsid w:val="00BD6F55"/>
    <w:rsid w:val="00BE43BF"/>
    <w:rsid w:val="00C02314"/>
    <w:rsid w:val="00C11724"/>
    <w:rsid w:val="00C1199C"/>
    <w:rsid w:val="00C12256"/>
    <w:rsid w:val="00C13819"/>
    <w:rsid w:val="00C37CAA"/>
    <w:rsid w:val="00C40DE0"/>
    <w:rsid w:val="00C53D20"/>
    <w:rsid w:val="00C55B55"/>
    <w:rsid w:val="00C57B83"/>
    <w:rsid w:val="00C65A92"/>
    <w:rsid w:val="00C66F9F"/>
    <w:rsid w:val="00C82509"/>
    <w:rsid w:val="00C84669"/>
    <w:rsid w:val="00C96D8F"/>
    <w:rsid w:val="00CA2376"/>
    <w:rsid w:val="00CB15C2"/>
    <w:rsid w:val="00CC1B5D"/>
    <w:rsid w:val="00CC25C0"/>
    <w:rsid w:val="00CC6495"/>
    <w:rsid w:val="00CE384B"/>
    <w:rsid w:val="00CE3AA1"/>
    <w:rsid w:val="00CF6E15"/>
    <w:rsid w:val="00D01BF8"/>
    <w:rsid w:val="00D02746"/>
    <w:rsid w:val="00D121A3"/>
    <w:rsid w:val="00D1707A"/>
    <w:rsid w:val="00D17ADE"/>
    <w:rsid w:val="00D21EAD"/>
    <w:rsid w:val="00D245AE"/>
    <w:rsid w:val="00D35B60"/>
    <w:rsid w:val="00D56F96"/>
    <w:rsid w:val="00D657C6"/>
    <w:rsid w:val="00D659D8"/>
    <w:rsid w:val="00D76E5A"/>
    <w:rsid w:val="00D808DA"/>
    <w:rsid w:val="00D85615"/>
    <w:rsid w:val="00D87428"/>
    <w:rsid w:val="00D92C65"/>
    <w:rsid w:val="00DA26D6"/>
    <w:rsid w:val="00DA45E8"/>
    <w:rsid w:val="00DB05A3"/>
    <w:rsid w:val="00DB0F0F"/>
    <w:rsid w:val="00DC240D"/>
    <w:rsid w:val="00DC288C"/>
    <w:rsid w:val="00DC34A2"/>
    <w:rsid w:val="00DD06B0"/>
    <w:rsid w:val="00DD0E82"/>
    <w:rsid w:val="00DD2531"/>
    <w:rsid w:val="00DE5ECC"/>
    <w:rsid w:val="00DF1AAD"/>
    <w:rsid w:val="00DF2845"/>
    <w:rsid w:val="00E0706F"/>
    <w:rsid w:val="00E11CEE"/>
    <w:rsid w:val="00E165F7"/>
    <w:rsid w:val="00E21BC2"/>
    <w:rsid w:val="00E24F94"/>
    <w:rsid w:val="00E32F82"/>
    <w:rsid w:val="00E53F2F"/>
    <w:rsid w:val="00E95A0B"/>
    <w:rsid w:val="00E97ABD"/>
    <w:rsid w:val="00EB4765"/>
    <w:rsid w:val="00EB5FA0"/>
    <w:rsid w:val="00EC2ECE"/>
    <w:rsid w:val="00ED62D4"/>
    <w:rsid w:val="00EE32F9"/>
    <w:rsid w:val="00EE65E1"/>
    <w:rsid w:val="00EE7742"/>
    <w:rsid w:val="00EF4F51"/>
    <w:rsid w:val="00F00B3F"/>
    <w:rsid w:val="00F04E89"/>
    <w:rsid w:val="00F14301"/>
    <w:rsid w:val="00F150A2"/>
    <w:rsid w:val="00F17EF4"/>
    <w:rsid w:val="00F2438C"/>
    <w:rsid w:val="00F25DDE"/>
    <w:rsid w:val="00F52F0E"/>
    <w:rsid w:val="00F64AAF"/>
    <w:rsid w:val="00F6753F"/>
    <w:rsid w:val="00F75577"/>
    <w:rsid w:val="00F75C35"/>
    <w:rsid w:val="00F852F8"/>
    <w:rsid w:val="00FA318E"/>
    <w:rsid w:val="00FA4073"/>
    <w:rsid w:val="00FA5128"/>
    <w:rsid w:val="00FA5D31"/>
    <w:rsid w:val="00FA6B0A"/>
    <w:rsid w:val="00FB4EC2"/>
    <w:rsid w:val="00FB68A8"/>
    <w:rsid w:val="00FD6E14"/>
    <w:rsid w:val="00FF2A7F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5F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A25F7"/>
    <w:pPr>
      <w:keepNext/>
      <w:jc w:val="center"/>
      <w:outlineLvl w:val="0"/>
    </w:pPr>
    <w:rPr>
      <w:b/>
      <w:spacing w:val="60"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5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435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0A25F7"/>
    <w:rPr>
      <w:rFonts w:ascii="Times New Roman" w:hAnsi="Times New Roman"/>
      <w:b/>
      <w:spacing w:val="60"/>
      <w:sz w:val="36"/>
    </w:rPr>
  </w:style>
  <w:style w:type="paragraph" w:styleId="a3">
    <w:name w:val="Body Text"/>
    <w:basedOn w:val="a"/>
    <w:link w:val="a4"/>
    <w:rsid w:val="000A25F7"/>
    <w:pPr>
      <w:jc w:val="center"/>
    </w:pPr>
    <w:rPr>
      <w:b/>
      <w:spacing w:val="60"/>
      <w:szCs w:val="20"/>
    </w:rPr>
  </w:style>
  <w:style w:type="character" w:customStyle="1" w:styleId="a4">
    <w:name w:val="Основной текст Знак"/>
    <w:link w:val="a3"/>
    <w:rsid w:val="000A25F7"/>
    <w:rPr>
      <w:rFonts w:ascii="Times New Roman" w:hAnsi="Times New Roman"/>
      <w:b/>
      <w:spacing w:val="60"/>
      <w:sz w:val="24"/>
    </w:rPr>
  </w:style>
  <w:style w:type="paragraph" w:styleId="3">
    <w:name w:val="Body Text Indent 3"/>
    <w:basedOn w:val="a"/>
    <w:link w:val="30"/>
    <w:rsid w:val="000A25F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A25F7"/>
    <w:rPr>
      <w:rFonts w:ascii="Times New Roman" w:hAnsi="Times New Roman"/>
      <w:sz w:val="16"/>
      <w:szCs w:val="16"/>
    </w:rPr>
  </w:style>
  <w:style w:type="paragraph" w:customStyle="1" w:styleId="ConsNormal">
    <w:name w:val="ConsNormal"/>
    <w:rsid w:val="000A25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0A25F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rsid w:val="000A25F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9D67D3"/>
    <w:rPr>
      <w:rFonts w:ascii="Times New Roman" w:hAnsi="Times New Roman"/>
      <w:sz w:val="28"/>
    </w:rPr>
  </w:style>
  <w:style w:type="paragraph" w:styleId="a6">
    <w:name w:val="Balloon Text"/>
    <w:basedOn w:val="a"/>
    <w:link w:val="a7"/>
    <w:rsid w:val="007060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0608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EE65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E65E1"/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b"/>
    <w:rsid w:val="00EE65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E65E1"/>
    <w:rPr>
      <w:rFonts w:ascii="Times New Roman" w:hAnsi="Times New Roman"/>
      <w:sz w:val="24"/>
      <w:szCs w:val="24"/>
    </w:rPr>
  </w:style>
  <w:style w:type="paragraph" w:styleId="ac">
    <w:name w:val="No Spacing"/>
    <w:uiPriority w:val="1"/>
    <w:qFormat/>
    <w:rsid w:val="00A273A2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5F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A25F7"/>
    <w:pPr>
      <w:keepNext/>
      <w:jc w:val="center"/>
      <w:outlineLvl w:val="0"/>
    </w:pPr>
    <w:rPr>
      <w:b/>
      <w:spacing w:val="60"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5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435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0A25F7"/>
    <w:rPr>
      <w:rFonts w:ascii="Times New Roman" w:hAnsi="Times New Roman"/>
      <w:b/>
      <w:spacing w:val="60"/>
      <w:sz w:val="36"/>
    </w:rPr>
  </w:style>
  <w:style w:type="paragraph" w:styleId="a3">
    <w:name w:val="Body Text"/>
    <w:basedOn w:val="a"/>
    <w:link w:val="a4"/>
    <w:rsid w:val="000A25F7"/>
    <w:pPr>
      <w:jc w:val="center"/>
    </w:pPr>
    <w:rPr>
      <w:b/>
      <w:spacing w:val="60"/>
      <w:szCs w:val="20"/>
    </w:rPr>
  </w:style>
  <w:style w:type="character" w:customStyle="1" w:styleId="a4">
    <w:name w:val="Основной текст Знак"/>
    <w:link w:val="a3"/>
    <w:rsid w:val="000A25F7"/>
    <w:rPr>
      <w:rFonts w:ascii="Times New Roman" w:hAnsi="Times New Roman"/>
      <w:b/>
      <w:spacing w:val="60"/>
      <w:sz w:val="24"/>
    </w:rPr>
  </w:style>
  <w:style w:type="paragraph" w:styleId="3">
    <w:name w:val="Body Text Indent 3"/>
    <w:basedOn w:val="a"/>
    <w:link w:val="30"/>
    <w:rsid w:val="000A25F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A25F7"/>
    <w:rPr>
      <w:rFonts w:ascii="Times New Roman" w:hAnsi="Times New Roman"/>
      <w:sz w:val="16"/>
      <w:szCs w:val="16"/>
    </w:rPr>
  </w:style>
  <w:style w:type="paragraph" w:customStyle="1" w:styleId="ConsNormal">
    <w:name w:val="ConsNormal"/>
    <w:rsid w:val="000A25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0A25F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rsid w:val="000A25F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9D67D3"/>
    <w:rPr>
      <w:rFonts w:ascii="Times New Roman" w:hAnsi="Times New Roman"/>
      <w:sz w:val="28"/>
    </w:rPr>
  </w:style>
  <w:style w:type="paragraph" w:styleId="a6">
    <w:name w:val="Balloon Text"/>
    <w:basedOn w:val="a"/>
    <w:link w:val="a7"/>
    <w:rsid w:val="007060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0608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EE65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E65E1"/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b"/>
    <w:rsid w:val="00EE65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E65E1"/>
    <w:rPr>
      <w:rFonts w:ascii="Times New Roman" w:hAnsi="Times New Roman"/>
      <w:sz w:val="24"/>
      <w:szCs w:val="24"/>
    </w:rPr>
  </w:style>
  <w:style w:type="paragraph" w:styleId="ac">
    <w:name w:val="No Spacing"/>
    <w:uiPriority w:val="1"/>
    <w:qFormat/>
    <w:rsid w:val="00A273A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User34535</dc:creator>
  <cp:lastModifiedBy>Лариса Викторовна Фоменко</cp:lastModifiedBy>
  <cp:revision>2</cp:revision>
  <cp:lastPrinted>2019-12-18T05:55:00Z</cp:lastPrinted>
  <dcterms:created xsi:type="dcterms:W3CDTF">2020-01-22T23:23:00Z</dcterms:created>
  <dcterms:modified xsi:type="dcterms:W3CDTF">2020-01-22T23:23:00Z</dcterms:modified>
</cp:coreProperties>
</file>